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4B" w:rsidRDefault="003B57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3B57C7">
        <w:rPr>
          <w:sz w:val="32"/>
          <w:szCs w:val="32"/>
        </w:rPr>
        <w:t>Петровский сельсовет</w:t>
      </w:r>
      <w:r>
        <w:rPr>
          <w:sz w:val="32"/>
          <w:szCs w:val="32"/>
        </w:rPr>
        <w:t>.</w:t>
      </w:r>
    </w:p>
    <w:p w:rsidR="003B57C7" w:rsidRDefault="003B57C7">
      <w:pPr>
        <w:rPr>
          <w:sz w:val="24"/>
          <w:szCs w:val="24"/>
        </w:rPr>
      </w:pPr>
      <w:r w:rsidRPr="003B57C7">
        <w:rPr>
          <w:sz w:val="24"/>
          <w:szCs w:val="24"/>
        </w:rPr>
        <w:t>«Дворовый хоккей»</w:t>
      </w:r>
    </w:p>
    <w:p w:rsidR="003B57C7" w:rsidRDefault="003B57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71813" cy="2047875"/>
            <wp:effectExtent l="19050" t="0" r="0" b="0"/>
            <wp:docPr id="1" name="Рисунок 1" descr="G:\DCIM\100PHOTO\SAM_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26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499" cy="204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3067050" cy="2044700"/>
            <wp:effectExtent l="19050" t="0" r="0" b="0"/>
            <wp:docPr id="2" name="Рисунок 2" descr="G:\DCIM\100PHOTO\SAM_2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26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27" cy="204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C7" w:rsidRDefault="003B57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Катание с горки.</w:t>
      </w:r>
    </w:p>
    <w:p w:rsidR="003B57C7" w:rsidRDefault="003B57C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71900" cy="2514600"/>
            <wp:effectExtent l="19050" t="0" r="0" b="0"/>
            <wp:docPr id="5" name="Рисунок 5" descr="G:\DCIM\100PHOTO\SAM_2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6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63" cy="25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C7" w:rsidRDefault="003B57C7">
      <w:pPr>
        <w:rPr>
          <w:sz w:val="24"/>
          <w:szCs w:val="24"/>
        </w:rPr>
      </w:pPr>
      <w:r>
        <w:rPr>
          <w:sz w:val="24"/>
          <w:szCs w:val="24"/>
        </w:rPr>
        <w:t>«Зимний футбол» на снегу.</w:t>
      </w:r>
    </w:p>
    <w:p w:rsidR="003B57C7" w:rsidRDefault="003B57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28963" cy="2085975"/>
            <wp:effectExtent l="19050" t="0" r="0" b="0"/>
            <wp:docPr id="6" name="Рисунок 6" descr="G:\DCIM\100PHOTO\SAM_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74" cy="208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3133725" cy="2089150"/>
            <wp:effectExtent l="19050" t="0" r="9525" b="0"/>
            <wp:docPr id="7" name="Рисунок 7" descr="G:\DCIM\100PHOTO\SAM_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PHOTO\SAM_26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38" cy="209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C7" w:rsidRDefault="003B57C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7B21F3" w:rsidRPr="003B57C7" w:rsidRDefault="007B21F3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Отчет составил методист по спорту Жуков Н. А.</w:t>
      </w:r>
    </w:p>
    <w:sectPr w:rsidR="007B21F3" w:rsidRPr="003B57C7" w:rsidSect="003B57C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7C7"/>
    <w:rsid w:val="00235921"/>
    <w:rsid w:val="003B57C7"/>
    <w:rsid w:val="007B21F3"/>
    <w:rsid w:val="00A2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5</cp:revision>
  <dcterms:created xsi:type="dcterms:W3CDTF">2016-01-08T13:43:00Z</dcterms:created>
  <dcterms:modified xsi:type="dcterms:W3CDTF">2016-01-12T10:01:00Z</dcterms:modified>
</cp:coreProperties>
</file>