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Порядку о порядке размещения сведений о доходах, об имуществе и обязательствах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 имущественного характера депутатов Совета сельского поселения </w:t>
      </w:r>
      <w:r w:rsidR="00EB4FA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Петровский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муниципального  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    Республики Башкортостан, их супруг (супругов) и несовершеннолетних детей на   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официальном </w:t>
      </w:r>
      <w:proofErr w:type="gram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сайте</w:t>
      </w:r>
      <w:proofErr w:type="gram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</w:t>
      </w:r>
      <w:r w:rsidR="00EB4F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Петровский 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сельсовет      муниципального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 и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предо</w:t>
      </w:r>
      <w:r w:rsidR="00540B0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ставления этих сведений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средствам массовой информации для опубликования, </w:t>
      </w:r>
      <w:proofErr w:type="gram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утвержденное</w:t>
      </w:r>
      <w:proofErr w:type="gram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7887" w:rsidRPr="002A7887" w:rsidRDefault="002A7887" w:rsidP="002A788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EB4F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решением Совета сельского поселения </w:t>
      </w:r>
      <w:r w:rsidR="00EB4FA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Петровский</w:t>
      </w: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      муниципального района </w:t>
      </w:r>
      <w:proofErr w:type="spellStart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район Республики Башкортостан </w:t>
      </w:r>
      <w:r w:rsidR="00EB4FAA"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11769A"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202EE4"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202EE4"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>109</w:t>
      </w:r>
      <w:r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1</w:t>
      </w:r>
      <w:r w:rsidR="00202EE4"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202EE4">
        <w:rPr>
          <w:rFonts w:ascii="Times New Roman" w:eastAsia="Times New Roman" w:hAnsi="Times New Roman" w:cs="Times New Roman"/>
          <w:sz w:val="20"/>
          <w:szCs w:val="20"/>
          <w:lang w:eastAsia="ru-RU"/>
        </w:rPr>
        <w:t>.05.2016 года</w:t>
      </w:r>
    </w:p>
    <w:p w:rsidR="00202EE4" w:rsidRDefault="00202EE4" w:rsidP="00202EE4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</w:rPr>
      </w:pPr>
      <w:r w:rsidRPr="00FF69F7">
        <w:rPr>
          <w:rFonts w:ascii="т" w:hAnsi="т"/>
          <w:color w:val="000000"/>
        </w:rPr>
        <w:t xml:space="preserve">№  </w:t>
      </w:r>
      <w:r>
        <w:rPr>
          <w:rFonts w:ascii="т" w:hAnsi="т"/>
          <w:color w:val="000000"/>
        </w:rPr>
        <w:t>13/109</w:t>
      </w:r>
    </w:p>
    <w:p w:rsidR="00202EE4" w:rsidRDefault="00202EE4" w:rsidP="00202EE4">
      <w:pPr>
        <w:pStyle w:val="western"/>
        <w:shd w:val="clear" w:color="auto" w:fill="FFFFFF"/>
        <w:spacing w:before="0" w:beforeAutospacing="0" w:after="0" w:afterAutospacing="0"/>
        <w:rPr>
          <w:rFonts w:ascii="т" w:hAnsi="т"/>
          <w:color w:val="000000"/>
        </w:rPr>
      </w:pPr>
      <w:r>
        <w:rPr>
          <w:rFonts w:ascii="т" w:hAnsi="т"/>
          <w:color w:val="000000"/>
        </w:rPr>
        <w:t>от 16.05.2016</w:t>
      </w:r>
    </w:p>
    <w:p w:rsidR="002A7887" w:rsidRPr="002A7887" w:rsidRDefault="002A7887" w:rsidP="002A7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7887" w:rsidRPr="002A7887" w:rsidRDefault="002A7887" w:rsidP="002A7887">
      <w:pPr>
        <w:tabs>
          <w:tab w:val="left" w:pos="1072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78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A7887" w:rsidRPr="007E516B" w:rsidRDefault="00EB4FAA" w:rsidP="002A78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2A7887"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2A7887" w:rsidRPr="007E516B" w:rsidRDefault="002A7887" w:rsidP="002A7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доходах, об имуществе и обязательствах имущественного характера депутатов Совета сельского поселения </w:t>
      </w:r>
      <w:r w:rsidR="00EB4FAA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Петровский</w:t>
      </w: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 муниципального района </w:t>
      </w:r>
      <w:proofErr w:type="spellStart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 и членов их семей за период с 01.01.201</w:t>
      </w:r>
      <w:r w:rsidR="00DB4C4D"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года по 31.12.201</w:t>
      </w:r>
      <w:r w:rsidR="00DB4C4D"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E51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tbl>
      <w:tblPr>
        <w:tblW w:w="154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7"/>
        <w:gridCol w:w="52"/>
        <w:gridCol w:w="1431"/>
        <w:gridCol w:w="10"/>
        <w:gridCol w:w="1400"/>
        <w:gridCol w:w="13"/>
        <w:gridCol w:w="1258"/>
        <w:gridCol w:w="1579"/>
        <w:gridCol w:w="41"/>
        <w:gridCol w:w="876"/>
        <w:gridCol w:w="55"/>
        <w:gridCol w:w="1038"/>
        <w:gridCol w:w="41"/>
        <w:gridCol w:w="1416"/>
        <w:gridCol w:w="57"/>
        <w:gridCol w:w="1580"/>
        <w:gridCol w:w="1200"/>
        <w:gridCol w:w="9"/>
        <w:gridCol w:w="1104"/>
        <w:gridCol w:w="1528"/>
      </w:tblGrid>
      <w:tr w:rsidR="002A7887" w:rsidRPr="007E516B" w:rsidTr="00565919">
        <w:trPr>
          <w:trHeight w:val="924"/>
        </w:trPr>
        <w:tc>
          <w:tcPr>
            <w:tcW w:w="797" w:type="dxa"/>
            <w:vMerge w:val="restart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3"/>
            <w:vMerge w:val="restart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413" w:type="dxa"/>
            <w:gridSpan w:val="2"/>
            <w:vMerge w:val="restart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сумма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рованного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годового дохода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2015 г.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630" w:type="dxa"/>
            <w:gridSpan w:val="6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принадлежащих</w:t>
            </w:r>
            <w:proofErr w:type="gram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праве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416" w:type="dxa"/>
            <w:vMerge w:val="restart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950" w:type="dxa"/>
            <w:gridSpan w:val="5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528" w:type="dxa"/>
            <w:vMerge w:val="restart"/>
          </w:tcPr>
          <w:p w:rsidR="002A7887" w:rsidRPr="003E0871" w:rsidRDefault="00BA445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A47" w:history="1">
              <w:r w:rsidR="002A7887" w:rsidRPr="003E0871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2A7887" w:rsidRPr="007E516B" w:rsidTr="00565919">
        <w:trPr>
          <w:trHeight w:val="846"/>
        </w:trPr>
        <w:tc>
          <w:tcPr>
            <w:tcW w:w="797" w:type="dxa"/>
            <w:vMerge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3"/>
            <w:vMerge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vMerge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vMerge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76" w:type="dxa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3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416" w:type="dxa"/>
            <w:vMerge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09" w:type="dxa"/>
            <w:gridSpan w:val="2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528" w:type="dxa"/>
            <w:vMerge/>
          </w:tcPr>
          <w:p w:rsidR="002A7887" w:rsidRPr="003E0871" w:rsidRDefault="002A788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29D6" w:rsidRPr="007E516B" w:rsidTr="00565919">
        <w:trPr>
          <w:trHeight w:val="1096"/>
        </w:trPr>
        <w:tc>
          <w:tcPr>
            <w:tcW w:w="797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gridSpan w:val="3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Жалилова</w:t>
            </w:r>
            <w:proofErr w:type="spellEnd"/>
            <w:r w:rsidRPr="003E08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Гульназ</w:t>
            </w:r>
            <w:proofErr w:type="spellEnd"/>
            <w:r w:rsidRPr="003E08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Хатиповна</w:t>
            </w:r>
            <w:proofErr w:type="spellEnd"/>
          </w:p>
        </w:tc>
        <w:tc>
          <w:tcPr>
            <w:tcW w:w="1413" w:type="dxa"/>
            <w:gridSpan w:val="2"/>
            <w:vMerge w:val="restart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сельского поселения Петровский сельсовет МР ИР РБ</w:t>
            </w: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93312,18</w:t>
            </w:r>
          </w:p>
        </w:tc>
        <w:tc>
          <w:tcPr>
            <w:tcW w:w="1620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5529D6" w:rsidRPr="003E0871" w:rsidRDefault="005529D6" w:rsidP="005659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1209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70,9</w:t>
            </w:r>
          </w:p>
        </w:tc>
        <w:tc>
          <w:tcPr>
            <w:tcW w:w="1104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29D6" w:rsidRPr="007E516B" w:rsidTr="00565919">
        <w:trPr>
          <w:trHeight w:val="855"/>
        </w:trPr>
        <w:tc>
          <w:tcPr>
            <w:tcW w:w="797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93" w:type="dxa"/>
            <w:gridSpan w:val="3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gridSpan w:val="2"/>
            <w:vMerge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529D6" w:rsidRPr="003E0871" w:rsidRDefault="005529D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1069592,95</w:t>
            </w:r>
          </w:p>
        </w:tc>
        <w:tc>
          <w:tcPr>
            <w:tcW w:w="1620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876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70,9</w:t>
            </w:r>
          </w:p>
        </w:tc>
        <w:tc>
          <w:tcPr>
            <w:tcW w:w="1134" w:type="dxa"/>
            <w:gridSpan w:val="3"/>
          </w:tcPr>
          <w:p w:rsidR="005529D6" w:rsidRPr="003E0871" w:rsidRDefault="005529D6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5529D6" w:rsidRPr="003E0871" w:rsidRDefault="005529D6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0871">
              <w:rPr>
                <w:rFonts w:ascii="Times New Roman" w:eastAsia="Times New Roman" w:hAnsi="Times New Roman"/>
                <w:sz w:val="20"/>
                <w:szCs w:val="20"/>
              </w:rPr>
              <w:t>Легковой</w:t>
            </w:r>
            <w:proofErr w:type="gramEnd"/>
            <w:r w:rsidRPr="003E0871">
              <w:rPr>
                <w:rFonts w:ascii="Times New Roman" w:eastAsia="Times New Roman" w:hAnsi="Times New Roman"/>
                <w:sz w:val="20"/>
                <w:szCs w:val="20"/>
              </w:rPr>
              <w:t xml:space="preserve"> автомобиль</w:t>
            </w: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RENAULT</w:t>
            </w: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FLUENCE</w:t>
            </w: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2013 года </w:t>
            </w:r>
          </w:p>
          <w:p w:rsidR="005529D6" w:rsidRPr="003E0871" w:rsidRDefault="005529D6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29D6" w:rsidRPr="007E516B" w:rsidTr="00565919">
        <w:trPr>
          <w:trHeight w:val="855"/>
        </w:trPr>
        <w:tc>
          <w:tcPr>
            <w:tcW w:w="797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93" w:type="dxa"/>
            <w:gridSpan w:val="3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529D6" w:rsidRPr="003E0871" w:rsidRDefault="005529D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5529D6" w:rsidRPr="003E0871" w:rsidRDefault="005529D6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5529D6" w:rsidRPr="003E0871" w:rsidRDefault="005529D6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1209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70,9</w:t>
            </w:r>
          </w:p>
        </w:tc>
        <w:tc>
          <w:tcPr>
            <w:tcW w:w="1104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529D6" w:rsidRPr="007E516B" w:rsidTr="00565919">
        <w:trPr>
          <w:trHeight w:val="855"/>
        </w:trPr>
        <w:tc>
          <w:tcPr>
            <w:tcW w:w="797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493" w:type="dxa"/>
            <w:gridSpan w:val="3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529D6" w:rsidRPr="003E0871" w:rsidRDefault="005529D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76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5529D6" w:rsidRPr="003E0871" w:rsidRDefault="005529D6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5529D6" w:rsidRPr="003E0871" w:rsidRDefault="005529D6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Трехкомнатная квартира</w:t>
            </w:r>
          </w:p>
        </w:tc>
        <w:tc>
          <w:tcPr>
            <w:tcW w:w="1209" w:type="dxa"/>
            <w:gridSpan w:val="2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/>
                <w:bCs/>
                <w:sz w:val="20"/>
                <w:szCs w:val="20"/>
              </w:rPr>
              <w:t>70,9</w:t>
            </w:r>
          </w:p>
        </w:tc>
        <w:tc>
          <w:tcPr>
            <w:tcW w:w="1104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529D6" w:rsidRPr="003E0871" w:rsidRDefault="005529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4AD6" w:rsidRPr="007E516B" w:rsidTr="00565919">
        <w:trPr>
          <w:trHeight w:val="855"/>
        </w:trPr>
        <w:tc>
          <w:tcPr>
            <w:tcW w:w="797" w:type="dxa"/>
          </w:tcPr>
          <w:p w:rsidR="00E913E6" w:rsidRPr="003E0871" w:rsidRDefault="00E913E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A14AD6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AD6" w:rsidRPr="003E0871" w:rsidRDefault="00A14AD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13E6" w:rsidRPr="003E0871" w:rsidRDefault="00E913E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3"/>
          </w:tcPr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Лейтер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413" w:type="dxa"/>
            <w:gridSpan w:val="2"/>
            <w:vMerge w:val="restart"/>
          </w:tcPr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сельского поселения Петровский сельсовет МР ИР РБ, глава сельского поселения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3 820 000,00</w:t>
            </w:r>
          </w:p>
        </w:tc>
        <w:tc>
          <w:tcPr>
            <w:tcW w:w="1620" w:type="dxa"/>
            <w:gridSpan w:val="2"/>
          </w:tcPr>
          <w:p w:rsidR="00A14AD6" w:rsidRPr="003E0871" w:rsidRDefault="00A14AD6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A14AD6" w:rsidRPr="003E0871" w:rsidRDefault="00A14AD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A14AD6" w:rsidRPr="003E0871" w:rsidRDefault="00A14AD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  <w:p w:rsidR="00A14AD6" w:rsidRPr="003E0871" w:rsidRDefault="00A14AD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4)жилой дом</w:t>
            </w:r>
          </w:p>
        </w:tc>
        <w:tc>
          <w:tcPr>
            <w:tcW w:w="876" w:type="dxa"/>
          </w:tcPr>
          <w:p w:rsidR="00A14AD6" w:rsidRPr="003E0871" w:rsidRDefault="00A14AD6" w:rsidP="0056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3709</w:t>
            </w:r>
          </w:p>
          <w:p w:rsidR="00A14AD6" w:rsidRPr="003E0871" w:rsidRDefault="00A14AD6" w:rsidP="0056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3099</w:t>
            </w: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AD6" w:rsidRPr="003E0871" w:rsidRDefault="00A14AD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14AD6" w:rsidRPr="003E0871" w:rsidRDefault="00A14AD6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134" w:type="dxa"/>
            <w:gridSpan w:val="3"/>
          </w:tcPr>
          <w:p w:rsidR="00A14AD6" w:rsidRPr="003E0871" w:rsidRDefault="00A14AD6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AD6" w:rsidRPr="003E0871" w:rsidRDefault="00A14AD6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14AD6" w:rsidRPr="003E0871" w:rsidRDefault="00A14AD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gramStart"/>
            <w:r w:rsidRPr="003E087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E0871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3E0871">
              <w:rPr>
                <w:rFonts w:ascii="Times New Roman" w:hAnsi="Times New Roman"/>
                <w:sz w:val="20"/>
                <w:szCs w:val="20"/>
              </w:rPr>
              <w:t>енц</w:t>
            </w:r>
            <w:proofErr w:type="spellEnd"/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871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3E0871">
              <w:rPr>
                <w:rFonts w:ascii="Times New Roman" w:hAnsi="Times New Roman"/>
                <w:sz w:val="20"/>
                <w:szCs w:val="20"/>
              </w:rPr>
              <w:t>500,  2013 года выпуска</w:t>
            </w:r>
          </w:p>
        </w:tc>
        <w:tc>
          <w:tcPr>
            <w:tcW w:w="163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AD6" w:rsidRPr="003E0871" w:rsidRDefault="00A14AD6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1)земельный участок;</w:t>
            </w:r>
          </w:p>
          <w:p w:rsidR="00A14AD6" w:rsidRPr="003E0871" w:rsidRDefault="00A14AD6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ИЖС</w:t>
            </w:r>
          </w:p>
          <w:p w:rsidR="00A14AD6" w:rsidRPr="003E0871" w:rsidRDefault="00A14AD6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2)земельный           участок</w:t>
            </w: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ЛПХ</w:t>
            </w:r>
          </w:p>
          <w:p w:rsidR="00A14AD6" w:rsidRPr="003E0871" w:rsidRDefault="00A14AD6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3)земельный участок для ЛПХ</w:t>
            </w:r>
          </w:p>
          <w:p w:rsidR="00A14AD6" w:rsidRPr="003E0871" w:rsidRDefault="00A14AD6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оптово-розничной торговли</w:t>
            </w: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5)земельный участок</w:t>
            </w:r>
          </w:p>
          <w:p w:rsidR="00A14AD6" w:rsidRPr="003E0871" w:rsidRDefault="00A14AD6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  <w:p w:rsidR="00A14AD6" w:rsidRPr="003E0871" w:rsidRDefault="00A14AD6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6)земельный участок</w:t>
            </w: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 оптово-розничной торговли</w:t>
            </w:r>
          </w:p>
          <w:p w:rsidR="00A14AD6" w:rsidRPr="003E0871" w:rsidRDefault="00A14AD6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4AD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7)з</w:t>
            </w:r>
            <w:r w:rsidR="00A14AD6" w:rsidRPr="003E0871">
              <w:rPr>
                <w:rFonts w:ascii="Times New Roman" w:hAnsi="Times New Roman"/>
                <w:sz w:val="20"/>
                <w:szCs w:val="20"/>
              </w:rPr>
              <w:t>емельный участок под магазином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Сушильный комплекс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3E6" w:rsidRPr="003E0871" w:rsidRDefault="00E913E6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3E6" w:rsidRPr="003E0871" w:rsidRDefault="00E913E6" w:rsidP="005659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14AD6" w:rsidRPr="003E0871" w:rsidRDefault="00A14AD6" w:rsidP="005659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3356</w:t>
            </w: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11179</w:t>
            </w: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5844</w:t>
            </w: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4575</w:t>
            </w:r>
          </w:p>
          <w:p w:rsidR="00A14AD6" w:rsidRPr="003E0871" w:rsidRDefault="00A14AD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567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4AD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103,1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32,1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77,4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36,7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48,9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41,1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268,8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115.2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1253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526,5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810,7</w:t>
            </w:r>
          </w:p>
          <w:p w:rsidR="00E913E6" w:rsidRPr="003E0871" w:rsidRDefault="00E913E6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408,4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610,5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1545,8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221,4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361,4</w:t>
            </w:r>
          </w:p>
        </w:tc>
        <w:tc>
          <w:tcPr>
            <w:tcW w:w="1104" w:type="dxa"/>
          </w:tcPr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AD6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A14AD6" w:rsidRPr="003E0871" w:rsidRDefault="00A14AD6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A26A13" w:rsidRPr="007E516B" w:rsidTr="00565919">
        <w:trPr>
          <w:trHeight w:val="855"/>
        </w:trPr>
        <w:tc>
          <w:tcPr>
            <w:tcW w:w="797" w:type="dxa"/>
          </w:tcPr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493" w:type="dxa"/>
            <w:gridSpan w:val="3"/>
          </w:tcPr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gridSpan w:val="2"/>
            <w:vMerge/>
          </w:tcPr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A26A13" w:rsidRPr="003E0871" w:rsidRDefault="00A26A13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2 682  000,00</w:t>
            </w:r>
          </w:p>
        </w:tc>
        <w:tc>
          <w:tcPr>
            <w:tcW w:w="162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26A13" w:rsidRPr="003E0871" w:rsidRDefault="00A26A13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A26A13" w:rsidRPr="003E0871" w:rsidRDefault="00A26A13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ИЖС</w:t>
            </w:r>
          </w:p>
          <w:p w:rsidR="00A26A13" w:rsidRPr="003E0871" w:rsidRDefault="00A26A13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          участок</w:t>
            </w: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ЛПХ</w:t>
            </w:r>
          </w:p>
          <w:p w:rsidR="00A26A13" w:rsidRPr="003E0871" w:rsidRDefault="00A26A13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A26A13" w:rsidRPr="003E0871" w:rsidRDefault="00A26A13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оптово-розничной торговли</w:t>
            </w: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6A13" w:rsidRPr="003E0871" w:rsidRDefault="00A26A13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для ИЖС</w:t>
            </w:r>
          </w:p>
          <w:p w:rsidR="00A26A13" w:rsidRPr="003E0871" w:rsidRDefault="00A26A13" w:rsidP="0056591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3E087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для  оптово-розничной торговли</w:t>
            </w: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 под магазином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6A13" w:rsidRPr="003E0871" w:rsidRDefault="00A26A13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сушильный комплекс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6A13" w:rsidRPr="003E0871" w:rsidRDefault="00A26A13" w:rsidP="00565919">
            <w:pPr>
              <w:tabs>
                <w:tab w:val="left" w:pos="225"/>
              </w:tabs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lastRenderedPageBreak/>
              <w:t>нежилое здание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26A13" w:rsidRPr="003E0871" w:rsidRDefault="00A26A13" w:rsidP="0056591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3356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11179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5844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4575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567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547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103,1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32,1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77,4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36,7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48,9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41,1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268,8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115.2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1253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526,5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810,7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408,4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610,5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1545,8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234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221,4</w:t>
            </w:r>
          </w:p>
          <w:p w:rsidR="00A26A13" w:rsidRPr="003E0871" w:rsidRDefault="00A26A13" w:rsidP="0056591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eastAsia="Calibri" w:hAnsi="Times New Roman" w:cs="Times New Roman"/>
                <w:sz w:val="20"/>
                <w:szCs w:val="20"/>
              </w:rPr>
              <w:t>361,4</w:t>
            </w:r>
          </w:p>
        </w:tc>
        <w:tc>
          <w:tcPr>
            <w:tcW w:w="1134" w:type="dxa"/>
            <w:gridSpan w:val="3"/>
          </w:tcPr>
          <w:p w:rsidR="00A26A13" w:rsidRPr="003E0871" w:rsidRDefault="00A26A13" w:rsidP="00565919">
            <w:pPr>
              <w:tabs>
                <w:tab w:val="left" w:pos="420"/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A26A13" w:rsidRPr="003E0871" w:rsidRDefault="00A26A13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Мерседес </w:t>
            </w:r>
            <w:proofErr w:type="spellStart"/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320,2006г</w:t>
            </w: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НИВА ШЕВРОЛЕ, 2013 г.</w:t>
            </w:r>
          </w:p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26A13" w:rsidRPr="003E0871" w:rsidRDefault="00A26A13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6A13" w:rsidRPr="003E0871" w:rsidRDefault="00A26A13" w:rsidP="005659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6A13" w:rsidRPr="003E0871" w:rsidRDefault="00A26A13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26A13" w:rsidRPr="003E0871" w:rsidRDefault="00A26A13" w:rsidP="0056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3709</w:t>
            </w:r>
          </w:p>
          <w:p w:rsidR="00A26A13" w:rsidRPr="003E0871" w:rsidRDefault="00A26A13" w:rsidP="0056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6A13" w:rsidRPr="003E0871" w:rsidRDefault="00A26A13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3099</w:t>
            </w: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26A13" w:rsidRPr="003E0871" w:rsidRDefault="00A26A1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104" w:type="dxa"/>
          </w:tcPr>
          <w:p w:rsidR="00A26A13" w:rsidRPr="003E0871" w:rsidRDefault="00A26A13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A26A13" w:rsidRPr="003E0871" w:rsidRDefault="00A26A1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5FF" w:rsidRPr="007E516B" w:rsidTr="00565919">
        <w:trPr>
          <w:trHeight w:val="855"/>
        </w:trPr>
        <w:tc>
          <w:tcPr>
            <w:tcW w:w="797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93" w:type="dxa"/>
            <w:gridSpan w:val="3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Рамиля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Фянировна</w:t>
            </w:r>
            <w:proofErr w:type="spellEnd"/>
          </w:p>
        </w:tc>
        <w:tc>
          <w:tcPr>
            <w:tcW w:w="1413" w:type="dxa"/>
            <w:gridSpan w:val="2"/>
            <w:vMerge w:val="restart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сельского поселения Петровский сельсовет МР ИР РБ</w:t>
            </w:r>
          </w:p>
        </w:tc>
        <w:tc>
          <w:tcPr>
            <w:tcW w:w="1258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1007796.00  </w:t>
            </w:r>
          </w:p>
        </w:tc>
        <w:tc>
          <w:tcPr>
            <w:tcW w:w="1620" w:type="dxa"/>
            <w:gridSpan w:val="2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6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4" w:type="dxa"/>
            <w:gridSpan w:val="3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65FF" w:rsidRPr="003E0871" w:rsidRDefault="007365FF" w:rsidP="00565919">
            <w:pPr>
              <w:tabs>
                <w:tab w:val="left" w:pos="42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7365FF" w:rsidRPr="003E0871" w:rsidRDefault="007365FF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7365FF" w:rsidRPr="003E0871" w:rsidRDefault="007365FF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4 2013 года выпуска</w:t>
            </w: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7365FF" w:rsidRPr="003E0871" w:rsidRDefault="007365FF" w:rsidP="0056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65FF" w:rsidRPr="003E0871" w:rsidRDefault="007365FF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5FF" w:rsidRPr="003E0871" w:rsidRDefault="007365FF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65FF" w:rsidRPr="003E0871" w:rsidRDefault="007365FF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5FF" w:rsidRPr="003E0871" w:rsidRDefault="007365FF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365FF" w:rsidRPr="003E0871" w:rsidRDefault="007365FF" w:rsidP="00565919">
            <w:pPr>
              <w:rPr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rPr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7365FF" w:rsidRPr="003E0871" w:rsidRDefault="007365FF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79,9</w:t>
            </w:r>
          </w:p>
          <w:p w:rsidR="007365FF" w:rsidRPr="003E0871" w:rsidRDefault="007365FF" w:rsidP="00565919">
            <w:pPr>
              <w:rPr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rPr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4230,0</w:t>
            </w:r>
          </w:p>
          <w:p w:rsidR="007365FF" w:rsidRPr="003E0871" w:rsidRDefault="007365FF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5FF" w:rsidRPr="003E0871" w:rsidRDefault="007365FF" w:rsidP="00565919">
            <w:pPr>
              <w:rPr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1241,0</w:t>
            </w:r>
          </w:p>
        </w:tc>
        <w:tc>
          <w:tcPr>
            <w:tcW w:w="1104" w:type="dxa"/>
          </w:tcPr>
          <w:p w:rsidR="007365FF" w:rsidRPr="003E0871" w:rsidRDefault="007365FF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65FF" w:rsidRPr="003E0871" w:rsidRDefault="007365FF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65FF" w:rsidRPr="003E0871" w:rsidRDefault="007365FF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263" w:rsidRPr="007E516B" w:rsidTr="00565919">
        <w:trPr>
          <w:trHeight w:val="2018"/>
        </w:trPr>
        <w:tc>
          <w:tcPr>
            <w:tcW w:w="797" w:type="dxa"/>
          </w:tcPr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3"/>
          </w:tcPr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gridSpan w:val="2"/>
          </w:tcPr>
          <w:p w:rsidR="005B6263" w:rsidRPr="003E0871" w:rsidRDefault="005B6263" w:rsidP="0056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B6263" w:rsidRPr="003E0871" w:rsidRDefault="005B6263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63" w:rsidRPr="003E0871" w:rsidRDefault="005B6263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B6263" w:rsidRPr="003E0871" w:rsidRDefault="005B6263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63" w:rsidRPr="003E0871" w:rsidRDefault="005B6263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B6263" w:rsidRPr="003E0871" w:rsidRDefault="005B626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</w:tcPr>
          <w:p w:rsidR="005B6263" w:rsidRPr="003E0871" w:rsidRDefault="005B6263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5B6263" w:rsidRPr="003E0871" w:rsidRDefault="005B6263" w:rsidP="00565919">
            <w:pPr>
              <w:rPr>
                <w:sz w:val="20"/>
                <w:szCs w:val="20"/>
                <w:lang w:eastAsia="ru-RU"/>
              </w:rPr>
            </w:pPr>
          </w:p>
          <w:p w:rsidR="005B6263" w:rsidRPr="003E0871" w:rsidRDefault="005B6263" w:rsidP="00565919">
            <w:pPr>
              <w:rPr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4230,0</w:t>
            </w:r>
          </w:p>
          <w:p w:rsidR="005B6263" w:rsidRPr="003E0871" w:rsidRDefault="005B6263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1241,0</w:t>
            </w:r>
          </w:p>
        </w:tc>
        <w:tc>
          <w:tcPr>
            <w:tcW w:w="1134" w:type="dxa"/>
            <w:gridSpan w:val="3"/>
          </w:tcPr>
          <w:p w:rsidR="005B6263" w:rsidRPr="003E0871" w:rsidRDefault="005B6263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6263" w:rsidRPr="003E0871" w:rsidRDefault="005B626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263" w:rsidRPr="003E0871" w:rsidRDefault="005B626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6263" w:rsidRPr="003E0871" w:rsidRDefault="005B6263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263" w:rsidRPr="003E0871" w:rsidRDefault="005B6263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5B6263" w:rsidRPr="003E0871" w:rsidRDefault="005B6263" w:rsidP="0056591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2"/>
          </w:tcPr>
          <w:p w:rsidR="005B6263" w:rsidRPr="003E0871" w:rsidRDefault="005B6263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09" w:type="dxa"/>
            <w:gridSpan w:val="2"/>
          </w:tcPr>
          <w:p w:rsidR="005B6263" w:rsidRPr="003E0871" w:rsidRDefault="005B6263" w:rsidP="005659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04" w:type="dxa"/>
          </w:tcPr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B6263" w:rsidRPr="003E0871" w:rsidRDefault="005B6263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FF" w:rsidRPr="007E516B" w:rsidTr="00565919">
        <w:trPr>
          <w:trHeight w:val="1062"/>
        </w:trPr>
        <w:tc>
          <w:tcPr>
            <w:tcW w:w="797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gridSpan w:val="3"/>
          </w:tcPr>
          <w:p w:rsidR="007365FF" w:rsidRPr="003E0871" w:rsidRDefault="00F06F01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Мазов Петр Григорьевич</w:t>
            </w:r>
          </w:p>
        </w:tc>
        <w:tc>
          <w:tcPr>
            <w:tcW w:w="1413" w:type="dxa"/>
            <w:gridSpan w:val="2"/>
            <w:vMerge w:val="restart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r w:rsidR="00F06F01"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Петровский </w:t>
            </w: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сельсовет МР ИР РБ</w:t>
            </w: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7365FF" w:rsidRPr="003E0871" w:rsidRDefault="00F06F01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417339,28</w:t>
            </w:r>
          </w:p>
        </w:tc>
        <w:tc>
          <w:tcPr>
            <w:tcW w:w="1620" w:type="dxa"/>
            <w:gridSpan w:val="2"/>
          </w:tcPr>
          <w:p w:rsidR="00F06F01" w:rsidRPr="003E0871" w:rsidRDefault="00F06F01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6F01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F06F01" w:rsidRPr="003E0871" w:rsidRDefault="00F06F01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1892,0</w:t>
            </w:r>
          </w:p>
          <w:p w:rsidR="00F06F01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F01" w:rsidRPr="003E0871" w:rsidRDefault="00F06F01" w:rsidP="0056591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65FF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195,2</w:t>
            </w:r>
          </w:p>
        </w:tc>
        <w:tc>
          <w:tcPr>
            <w:tcW w:w="1134" w:type="dxa"/>
            <w:gridSpan w:val="3"/>
          </w:tcPr>
          <w:p w:rsidR="00F06F01" w:rsidRPr="003E0871" w:rsidRDefault="00F06F01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6F01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F01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06F01" w:rsidRPr="003E0871" w:rsidRDefault="00F06F01" w:rsidP="005659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F06F01" w:rsidRPr="003E0871" w:rsidRDefault="00F06F01" w:rsidP="005659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0871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3E08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871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r w:rsidRPr="003E0871">
              <w:rPr>
                <w:rFonts w:ascii="Times New Roman" w:hAnsi="Times New Roman"/>
                <w:sz w:val="20"/>
                <w:szCs w:val="20"/>
              </w:rPr>
              <w:t>,2014 года выпуска</w:t>
            </w: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F06F01" w:rsidRPr="003E0871" w:rsidRDefault="00F06F01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6F01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F06F01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7365FF" w:rsidRPr="003E0871" w:rsidRDefault="00F06F01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1987,0</w:t>
            </w:r>
          </w:p>
          <w:p w:rsidR="007365FF" w:rsidRPr="003E0871" w:rsidRDefault="007365FF" w:rsidP="005659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365FF" w:rsidRPr="003E0871" w:rsidRDefault="00F06F01" w:rsidP="0056591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92,8</w:t>
            </w:r>
          </w:p>
          <w:p w:rsidR="007365FF" w:rsidRPr="003E0871" w:rsidRDefault="007365FF" w:rsidP="0056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6F01" w:rsidRPr="003E0871" w:rsidRDefault="00F06F01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5FF" w:rsidRPr="007E516B" w:rsidTr="00565919">
        <w:trPr>
          <w:trHeight w:val="1062"/>
        </w:trPr>
        <w:tc>
          <w:tcPr>
            <w:tcW w:w="797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93" w:type="dxa"/>
            <w:gridSpan w:val="3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F06F01"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3" w:type="dxa"/>
            <w:gridSpan w:val="2"/>
            <w:vMerge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288593,53</w:t>
            </w:r>
          </w:p>
        </w:tc>
        <w:tc>
          <w:tcPr>
            <w:tcW w:w="1620" w:type="dxa"/>
            <w:gridSpan w:val="2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20BAD" w:rsidRPr="003E0871" w:rsidRDefault="00520B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520B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gridSpan w:val="2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1892,0</w:t>
            </w:r>
          </w:p>
          <w:p w:rsidR="00520BAD" w:rsidRPr="003E0871" w:rsidRDefault="00520BAD" w:rsidP="0056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65FF" w:rsidRPr="003E0871" w:rsidRDefault="00520BAD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  195,2</w:t>
            </w:r>
          </w:p>
        </w:tc>
        <w:tc>
          <w:tcPr>
            <w:tcW w:w="1104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20BAD" w:rsidRPr="007E516B" w:rsidTr="00565919">
        <w:trPr>
          <w:trHeight w:val="70"/>
        </w:trPr>
        <w:tc>
          <w:tcPr>
            <w:tcW w:w="797" w:type="dxa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gridSpan w:val="3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20BAD" w:rsidRPr="003E0871" w:rsidRDefault="00520B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09" w:type="dxa"/>
            <w:gridSpan w:val="2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1892,0</w:t>
            </w:r>
          </w:p>
          <w:p w:rsidR="00520BAD" w:rsidRPr="003E0871" w:rsidRDefault="00520BAD" w:rsidP="00565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   195,2</w:t>
            </w: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FF" w:rsidRPr="007E516B" w:rsidTr="00565919">
        <w:trPr>
          <w:trHeight w:val="1062"/>
        </w:trPr>
        <w:tc>
          <w:tcPr>
            <w:tcW w:w="797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93" w:type="dxa"/>
            <w:gridSpan w:val="3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Максутов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Наил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Зинурович</w:t>
            </w:r>
            <w:proofErr w:type="spellEnd"/>
          </w:p>
        </w:tc>
        <w:tc>
          <w:tcPr>
            <w:tcW w:w="1413" w:type="dxa"/>
            <w:gridSpan w:val="2"/>
            <w:vMerge w:val="restart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r w:rsidR="00520BAD"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Петровский</w:t>
            </w: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193818,69</w:t>
            </w:r>
          </w:p>
        </w:tc>
        <w:tc>
          <w:tcPr>
            <w:tcW w:w="1620" w:type="dxa"/>
            <w:gridSpan w:val="2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520BAD" w:rsidRPr="003E0871" w:rsidRDefault="00520B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4416,0</w:t>
            </w:r>
          </w:p>
          <w:p w:rsidR="007365FF" w:rsidRPr="003E0871" w:rsidRDefault="007365FF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34" w:type="dxa"/>
            <w:gridSpan w:val="3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0BAD" w:rsidRPr="003E0871" w:rsidRDefault="00520B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1416" w:type="dxa"/>
          </w:tcPr>
          <w:p w:rsidR="007365FF" w:rsidRPr="003E0871" w:rsidRDefault="00520BAD" w:rsidP="00565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Ваз-21041-30. 2011 года выпуска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трактор МТЗ-80 1987 года выпуска</w:t>
            </w: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0BAD" w:rsidRPr="003E0871" w:rsidRDefault="00520B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прицеп 2ПТС - 4 1989 года выпуска</w:t>
            </w:r>
          </w:p>
        </w:tc>
        <w:tc>
          <w:tcPr>
            <w:tcW w:w="1637" w:type="dxa"/>
            <w:gridSpan w:val="2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CA7" w:rsidRPr="007E516B" w:rsidTr="00565919">
        <w:trPr>
          <w:trHeight w:val="1062"/>
        </w:trPr>
        <w:tc>
          <w:tcPr>
            <w:tcW w:w="797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493" w:type="dxa"/>
            <w:gridSpan w:val="3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gridSpan w:val="2"/>
            <w:vMerge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85176,34</w:t>
            </w:r>
          </w:p>
        </w:tc>
        <w:tc>
          <w:tcPr>
            <w:tcW w:w="1620" w:type="dxa"/>
            <w:gridSpan w:val="2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9A3CA7" w:rsidRPr="003E0871" w:rsidRDefault="009A3CA7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4416,0</w:t>
            </w: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104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28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3CA7" w:rsidRPr="007E516B" w:rsidTr="00565919">
        <w:trPr>
          <w:trHeight w:val="1552"/>
        </w:trPr>
        <w:tc>
          <w:tcPr>
            <w:tcW w:w="797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493" w:type="dxa"/>
            <w:gridSpan w:val="3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vMerge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gridSpan w:val="2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9A3CA7" w:rsidRPr="003E0871" w:rsidRDefault="009A3CA7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>4416,0</w:t>
            </w: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9A3CA7" w:rsidRPr="003E0871" w:rsidRDefault="009A3CA7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528" w:type="dxa"/>
          </w:tcPr>
          <w:p w:rsidR="009A3CA7" w:rsidRPr="003E0871" w:rsidRDefault="009A3CA7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1E29" w:rsidRPr="007E516B" w:rsidTr="00565919">
        <w:trPr>
          <w:trHeight w:val="1062"/>
        </w:trPr>
        <w:tc>
          <w:tcPr>
            <w:tcW w:w="797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Малкин Юрий Геннадьевич</w:t>
            </w:r>
          </w:p>
        </w:tc>
        <w:tc>
          <w:tcPr>
            <w:tcW w:w="1413" w:type="dxa"/>
            <w:gridSpan w:val="2"/>
            <w:vMerge w:val="restart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Петровский </w:t>
            </w: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сельсовет МР ИР РБ</w:t>
            </w:r>
          </w:p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778165,02  </w:t>
            </w:r>
          </w:p>
        </w:tc>
        <w:tc>
          <w:tcPr>
            <w:tcW w:w="1620" w:type="dxa"/>
            <w:gridSpan w:val="2"/>
          </w:tcPr>
          <w:p w:rsidR="007D1E29" w:rsidRPr="003E0871" w:rsidRDefault="007D1E29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D1E29" w:rsidRPr="003E0871" w:rsidRDefault="007D1E29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D1E29" w:rsidRPr="003E0871" w:rsidRDefault="007D1E29" w:rsidP="00565919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</w:t>
            </w: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, 2013 года</w:t>
            </w:r>
          </w:p>
        </w:tc>
        <w:tc>
          <w:tcPr>
            <w:tcW w:w="1637" w:type="dxa"/>
            <w:gridSpan w:val="2"/>
          </w:tcPr>
          <w:p w:rsidR="007D1E29" w:rsidRPr="003E0871" w:rsidRDefault="007D1E29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2465,0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38,8</w:t>
            </w:r>
          </w:p>
        </w:tc>
        <w:tc>
          <w:tcPr>
            <w:tcW w:w="1104" w:type="dxa"/>
          </w:tcPr>
          <w:p w:rsidR="007D1E29" w:rsidRPr="003E0871" w:rsidRDefault="007D1E2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1E29" w:rsidRPr="007E516B" w:rsidTr="00565919">
        <w:trPr>
          <w:trHeight w:val="1062"/>
        </w:trPr>
        <w:tc>
          <w:tcPr>
            <w:tcW w:w="797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6.1.</w:t>
            </w:r>
          </w:p>
        </w:tc>
        <w:tc>
          <w:tcPr>
            <w:tcW w:w="1493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3" w:type="dxa"/>
            <w:gridSpan w:val="2"/>
            <w:vMerge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/>
                <w:sz w:val="20"/>
                <w:szCs w:val="20"/>
              </w:rPr>
              <w:t xml:space="preserve">262438-69  </w:t>
            </w:r>
          </w:p>
        </w:tc>
        <w:tc>
          <w:tcPr>
            <w:tcW w:w="1620" w:type="dxa"/>
            <w:gridSpan w:val="2"/>
          </w:tcPr>
          <w:p w:rsidR="007D1E29" w:rsidRPr="003E0871" w:rsidRDefault="007D1E29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D1E29" w:rsidRPr="003E0871" w:rsidRDefault="007D1E29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1/2 доля в праве</w:t>
            </w:r>
          </w:p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7D1E29" w:rsidRPr="003E0871" w:rsidRDefault="007D1E29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2465,0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38,8</w:t>
            </w:r>
          </w:p>
        </w:tc>
        <w:tc>
          <w:tcPr>
            <w:tcW w:w="1104" w:type="dxa"/>
          </w:tcPr>
          <w:p w:rsidR="007D1E29" w:rsidRPr="003E0871" w:rsidRDefault="007D1E2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1E29" w:rsidRPr="007E516B" w:rsidTr="00565919">
        <w:trPr>
          <w:trHeight w:val="1062"/>
        </w:trPr>
        <w:tc>
          <w:tcPr>
            <w:tcW w:w="797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6.2.</w:t>
            </w:r>
          </w:p>
        </w:tc>
        <w:tc>
          <w:tcPr>
            <w:tcW w:w="1493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gridSpan w:val="2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7D1E29" w:rsidRPr="003E0871" w:rsidRDefault="007D1E29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7D1E29" w:rsidRPr="003E0871" w:rsidRDefault="007D1E29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1E29" w:rsidRPr="003E0871" w:rsidRDefault="007D1E29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D1E29" w:rsidRPr="003E0871" w:rsidRDefault="007D1E29" w:rsidP="0056591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2465,0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38,8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49,7</w:t>
            </w:r>
          </w:p>
        </w:tc>
        <w:tc>
          <w:tcPr>
            <w:tcW w:w="1104" w:type="dxa"/>
          </w:tcPr>
          <w:p w:rsidR="007D1E29" w:rsidRPr="003E0871" w:rsidRDefault="007D1E2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D1E29" w:rsidRPr="007E516B" w:rsidTr="00565919">
        <w:trPr>
          <w:trHeight w:val="1062"/>
        </w:trPr>
        <w:tc>
          <w:tcPr>
            <w:tcW w:w="797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493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7D1E29" w:rsidRPr="003E0871" w:rsidRDefault="007D1E2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620" w:type="dxa"/>
            <w:gridSpan w:val="2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637" w:type="dxa"/>
            <w:gridSpan w:val="2"/>
          </w:tcPr>
          <w:p w:rsidR="007D1E29" w:rsidRPr="003E0871" w:rsidRDefault="007D1E29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7D1E29" w:rsidRPr="003E0871" w:rsidRDefault="007D1E29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1E29" w:rsidRPr="003E0871" w:rsidRDefault="007D1E29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D1E29" w:rsidRPr="003E0871" w:rsidRDefault="007D1E29" w:rsidP="0056591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2465,0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38,8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49,7</w:t>
            </w:r>
          </w:p>
        </w:tc>
        <w:tc>
          <w:tcPr>
            <w:tcW w:w="1104" w:type="dxa"/>
          </w:tcPr>
          <w:p w:rsidR="007D1E29" w:rsidRPr="003E0871" w:rsidRDefault="007D1E2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E29" w:rsidRPr="003E0871" w:rsidRDefault="007D1E2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D1E29" w:rsidRPr="003E0871" w:rsidRDefault="007D1E2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6460" w:rsidRPr="007E516B" w:rsidTr="00565919">
        <w:trPr>
          <w:trHeight w:val="1062"/>
        </w:trPr>
        <w:tc>
          <w:tcPr>
            <w:tcW w:w="797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93" w:type="dxa"/>
            <w:gridSpan w:val="3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Морозова Ольга Николаевна</w:t>
            </w:r>
          </w:p>
        </w:tc>
        <w:tc>
          <w:tcPr>
            <w:tcW w:w="1413" w:type="dxa"/>
            <w:gridSpan w:val="2"/>
            <w:vMerge w:val="restart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сельского поселения Петровский  сельсовет МР ИР РБ</w:t>
            </w: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700745,21</w:t>
            </w:r>
          </w:p>
        </w:tc>
        <w:tc>
          <w:tcPr>
            <w:tcW w:w="1620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916460" w:rsidRPr="003E0871" w:rsidRDefault="00916460" w:rsidP="0056591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zda</w:t>
            </w:r>
            <w:proofErr w:type="spellEnd"/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3, 2009 года выпуска</w:t>
            </w:r>
          </w:p>
        </w:tc>
        <w:tc>
          <w:tcPr>
            <w:tcW w:w="1637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 2136</w:t>
            </w:r>
          </w:p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 122,0</w:t>
            </w:r>
          </w:p>
        </w:tc>
        <w:tc>
          <w:tcPr>
            <w:tcW w:w="1104" w:type="dxa"/>
          </w:tcPr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6460" w:rsidRPr="007E516B" w:rsidTr="00565919">
        <w:trPr>
          <w:trHeight w:val="1062"/>
        </w:trPr>
        <w:tc>
          <w:tcPr>
            <w:tcW w:w="797" w:type="dxa"/>
          </w:tcPr>
          <w:p w:rsidR="00916460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16460"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493" w:type="dxa"/>
            <w:gridSpan w:val="3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gridSpan w:val="2"/>
            <w:vMerge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368172,50</w:t>
            </w:r>
          </w:p>
        </w:tc>
        <w:tc>
          <w:tcPr>
            <w:tcW w:w="1620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 2136</w:t>
            </w:r>
          </w:p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122,0</w:t>
            </w:r>
          </w:p>
        </w:tc>
        <w:tc>
          <w:tcPr>
            <w:tcW w:w="1134" w:type="dxa"/>
            <w:gridSpan w:val="3"/>
          </w:tcPr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6460" w:rsidRPr="007E516B" w:rsidTr="00565919">
        <w:trPr>
          <w:trHeight w:val="1062"/>
        </w:trPr>
        <w:tc>
          <w:tcPr>
            <w:tcW w:w="797" w:type="dxa"/>
          </w:tcPr>
          <w:p w:rsidR="00916460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16460"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493" w:type="dxa"/>
            <w:gridSpan w:val="3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 2136</w:t>
            </w:r>
          </w:p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  122,0</w:t>
            </w:r>
          </w:p>
        </w:tc>
        <w:tc>
          <w:tcPr>
            <w:tcW w:w="1104" w:type="dxa"/>
          </w:tcPr>
          <w:p w:rsidR="00916460" w:rsidRPr="003E0871" w:rsidRDefault="00916460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6460" w:rsidRPr="007E516B" w:rsidTr="00565919">
        <w:trPr>
          <w:trHeight w:val="1062"/>
        </w:trPr>
        <w:tc>
          <w:tcPr>
            <w:tcW w:w="797" w:type="dxa"/>
          </w:tcPr>
          <w:p w:rsidR="00916460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16460"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493" w:type="dxa"/>
            <w:gridSpan w:val="3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gridSpan w:val="2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916460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7D17AD" w:rsidRPr="003E0871" w:rsidRDefault="007D17AD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17AD" w:rsidRPr="003E0871" w:rsidRDefault="007D17AD" w:rsidP="00565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460" w:rsidRPr="003E0871" w:rsidRDefault="007D17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  <w:gridSpan w:val="2"/>
          </w:tcPr>
          <w:p w:rsidR="007D17AD" w:rsidRPr="003E0871" w:rsidRDefault="007D17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2136</w:t>
            </w: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7D17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04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7AD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916460" w:rsidRPr="003E0871" w:rsidRDefault="00916460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365FF" w:rsidRPr="007E516B" w:rsidTr="00565919">
        <w:trPr>
          <w:trHeight w:val="1062"/>
        </w:trPr>
        <w:tc>
          <w:tcPr>
            <w:tcW w:w="797" w:type="dxa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493" w:type="dxa"/>
            <w:gridSpan w:val="3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Николаева Мария Петровна</w:t>
            </w:r>
          </w:p>
        </w:tc>
        <w:tc>
          <w:tcPr>
            <w:tcW w:w="1413" w:type="dxa"/>
            <w:gridSpan w:val="2"/>
            <w:vMerge w:val="restart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сельского поселения </w:t>
            </w:r>
            <w:r w:rsidR="007D17AD"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Петровский</w:t>
            </w: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МР ИР РБ</w:t>
            </w:r>
          </w:p>
        </w:tc>
        <w:tc>
          <w:tcPr>
            <w:tcW w:w="1258" w:type="dxa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274972,01</w:t>
            </w:r>
          </w:p>
        </w:tc>
        <w:tc>
          <w:tcPr>
            <w:tcW w:w="1620" w:type="dxa"/>
            <w:gridSpan w:val="2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сельскохозяйственного назначения для возделывания сельскохозяйственных культур</w:t>
            </w:r>
          </w:p>
        </w:tc>
        <w:tc>
          <w:tcPr>
            <w:tcW w:w="876" w:type="dxa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1/524</w:t>
            </w:r>
          </w:p>
        </w:tc>
        <w:tc>
          <w:tcPr>
            <w:tcW w:w="1134" w:type="dxa"/>
            <w:gridSpan w:val="3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ВАЗ 2199, 1998 года выпуска</w:t>
            </w:r>
          </w:p>
        </w:tc>
        <w:tc>
          <w:tcPr>
            <w:tcW w:w="1637" w:type="dxa"/>
            <w:gridSpan w:val="2"/>
          </w:tcPr>
          <w:p w:rsidR="007D17AD" w:rsidRPr="003E0871" w:rsidRDefault="007D17A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7D17AD" w:rsidRPr="003E0871" w:rsidRDefault="007D17AD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7365FF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сельскохозяйственного назначения для возделывания сельскохозяйственных культур</w:t>
            </w:r>
          </w:p>
        </w:tc>
        <w:tc>
          <w:tcPr>
            <w:tcW w:w="1209" w:type="dxa"/>
            <w:gridSpan w:val="2"/>
          </w:tcPr>
          <w:p w:rsidR="007D17AD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2707,0</w:t>
            </w: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81,4</w:t>
            </w: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1/524 доля от 22464000 кв.м.</w:t>
            </w:r>
          </w:p>
        </w:tc>
        <w:tc>
          <w:tcPr>
            <w:tcW w:w="1104" w:type="dxa"/>
          </w:tcPr>
          <w:p w:rsidR="007365FF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7AD" w:rsidRPr="003E0871" w:rsidRDefault="007D17A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65FF" w:rsidRPr="003E0871" w:rsidRDefault="007365FF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17AD" w:rsidRPr="003E0871" w:rsidRDefault="007D17A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7365FF" w:rsidRPr="003E0871" w:rsidRDefault="007365FF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352D" w:rsidRPr="007E516B" w:rsidTr="00565919">
        <w:trPr>
          <w:trHeight w:val="1062"/>
        </w:trPr>
        <w:tc>
          <w:tcPr>
            <w:tcW w:w="797" w:type="dxa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493" w:type="dxa"/>
            <w:gridSpan w:val="3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3" w:type="dxa"/>
            <w:gridSpan w:val="2"/>
            <w:vMerge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754738,90</w:t>
            </w:r>
          </w:p>
        </w:tc>
        <w:tc>
          <w:tcPr>
            <w:tcW w:w="1620" w:type="dxa"/>
            <w:gridSpan w:val="2"/>
          </w:tcPr>
          <w:p w:rsidR="0037352D" w:rsidRPr="003E0871" w:rsidRDefault="0037352D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37352D" w:rsidRPr="003E0871" w:rsidRDefault="0037352D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сельскохозяйственного назначения для возделывания сельскохозяйственных культур</w:t>
            </w:r>
          </w:p>
        </w:tc>
        <w:tc>
          <w:tcPr>
            <w:tcW w:w="876" w:type="dxa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2707,0</w:t>
            </w: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81,4</w:t>
            </w: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1/524 доля от 22464000 кв.м.</w:t>
            </w:r>
          </w:p>
        </w:tc>
        <w:tc>
          <w:tcPr>
            <w:tcW w:w="1134" w:type="dxa"/>
            <w:gridSpan w:val="3"/>
          </w:tcPr>
          <w:p w:rsidR="0037352D" w:rsidRPr="003E0871" w:rsidRDefault="0037352D" w:rsidP="00284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7352D" w:rsidRPr="003E0871" w:rsidRDefault="0037352D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37352D" w:rsidRPr="003E0871" w:rsidRDefault="0037352D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352D" w:rsidRPr="003E0871" w:rsidRDefault="0037352D" w:rsidP="00565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Лада Калина, 2008 года выпуска</w:t>
            </w:r>
          </w:p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2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сельскохозяйственного назначения для возделывания сельскохозяйственных культур</w:t>
            </w:r>
          </w:p>
        </w:tc>
        <w:tc>
          <w:tcPr>
            <w:tcW w:w="1209" w:type="dxa"/>
            <w:gridSpan w:val="2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1/524</w:t>
            </w:r>
          </w:p>
        </w:tc>
        <w:tc>
          <w:tcPr>
            <w:tcW w:w="1104" w:type="dxa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</w:tcPr>
          <w:p w:rsidR="0037352D" w:rsidRPr="003E0871" w:rsidRDefault="0037352D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5919" w:rsidRPr="007E516B" w:rsidTr="00565919">
        <w:trPr>
          <w:trHeight w:val="1062"/>
        </w:trPr>
        <w:tc>
          <w:tcPr>
            <w:tcW w:w="797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493" w:type="dxa"/>
            <w:gridSpan w:val="3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gridSpan w:val="2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565919" w:rsidRPr="003E0871" w:rsidRDefault="0056591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участок сельскохозяйственного </w:t>
            </w: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назначения для возделывания сельскохозяйственных культур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сельскохозяйственного назначения для возделывания сельскохозяйственных культур</w:t>
            </w:r>
          </w:p>
        </w:tc>
        <w:tc>
          <w:tcPr>
            <w:tcW w:w="1209" w:type="dxa"/>
            <w:gridSpan w:val="2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2707,0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81,4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1/524 доля от </w:t>
            </w: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22464000 кв.м.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1/524 доля от 22464000 кв.м.</w:t>
            </w:r>
          </w:p>
        </w:tc>
        <w:tc>
          <w:tcPr>
            <w:tcW w:w="1104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565919" w:rsidRPr="007E516B" w:rsidTr="00565919">
        <w:trPr>
          <w:trHeight w:val="1062"/>
        </w:trPr>
        <w:tc>
          <w:tcPr>
            <w:tcW w:w="797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8.2.</w:t>
            </w:r>
          </w:p>
        </w:tc>
        <w:tc>
          <w:tcPr>
            <w:tcW w:w="1493" w:type="dxa"/>
            <w:gridSpan w:val="3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3" w:type="dxa"/>
            <w:gridSpan w:val="2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gridSpan w:val="2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6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gridSpan w:val="2"/>
          </w:tcPr>
          <w:p w:rsidR="00565919" w:rsidRPr="003E0871" w:rsidRDefault="00565919" w:rsidP="0056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сельскохозяйственного назначения для возделывания сельскохозяйственных культур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сельскохозяйственного назначения для возделывания сельскохозяйств</w:t>
            </w: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енных культур</w:t>
            </w:r>
          </w:p>
        </w:tc>
        <w:tc>
          <w:tcPr>
            <w:tcW w:w="1209" w:type="dxa"/>
            <w:gridSpan w:val="2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2707,0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81,4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>1/524 доля от 22464000 кв.м.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1/524 доля </w:t>
            </w:r>
            <w:r w:rsidRPr="003E08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от 22464000 кв.м.</w:t>
            </w:r>
          </w:p>
        </w:tc>
        <w:tc>
          <w:tcPr>
            <w:tcW w:w="1104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565919" w:rsidP="005659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</w:tcPr>
          <w:p w:rsidR="00565919" w:rsidRPr="003E0871" w:rsidRDefault="00565919" w:rsidP="00565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284C32" w:rsidTr="00565919">
        <w:tblPrEx>
          <w:tblLook w:val="0000"/>
        </w:tblPrEx>
        <w:trPr>
          <w:trHeight w:val="4549"/>
        </w:trPr>
        <w:tc>
          <w:tcPr>
            <w:tcW w:w="849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Царев Александр Алексеевич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сельского поселения Петровский сельсовет муниципального района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336000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gridSpan w:val="3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2135,0</w:t>
            </w: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038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3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3258,0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113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84C32" w:rsidTr="00565919">
        <w:tblPrEx>
          <w:tblLook w:val="0000"/>
        </w:tblPrEx>
        <w:trPr>
          <w:trHeight w:val="4549"/>
        </w:trPr>
        <w:tc>
          <w:tcPr>
            <w:tcW w:w="849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9.1</w:t>
            </w:r>
          </w:p>
        </w:tc>
        <w:tc>
          <w:tcPr>
            <w:tcW w:w="1431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2"/>
            <w:vMerge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72000</w:t>
            </w:r>
          </w:p>
        </w:tc>
        <w:tc>
          <w:tcPr>
            <w:tcW w:w="1579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3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gridSpan w:val="3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0" w:type="dxa"/>
          </w:tcPr>
          <w:p w:rsidR="00284C32" w:rsidRPr="003E0871" w:rsidRDefault="00284C32" w:rsidP="00284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32" w:rsidRPr="003E0871" w:rsidRDefault="00284C32" w:rsidP="00284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</w:tcPr>
          <w:p w:rsidR="00284C32" w:rsidRPr="003E0871" w:rsidRDefault="00284C32" w:rsidP="00284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2135,0</w:t>
            </w:r>
          </w:p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13" w:type="dxa"/>
            <w:gridSpan w:val="2"/>
          </w:tcPr>
          <w:p w:rsidR="00284C32" w:rsidRPr="003E0871" w:rsidRDefault="00284C32" w:rsidP="003E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C32" w:rsidRPr="003E0871" w:rsidRDefault="00284C32" w:rsidP="00284C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4C32" w:rsidTr="00565919">
        <w:tblPrEx>
          <w:tblLook w:val="0000"/>
        </w:tblPrEx>
        <w:trPr>
          <w:trHeight w:val="4549"/>
        </w:trPr>
        <w:tc>
          <w:tcPr>
            <w:tcW w:w="849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431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9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3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gridSpan w:val="3"/>
          </w:tcPr>
          <w:p w:rsidR="00284C32" w:rsidRPr="003E0871" w:rsidRDefault="00284C32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0" w:type="dxa"/>
          </w:tcPr>
          <w:p w:rsidR="00284C32" w:rsidRPr="003E0871" w:rsidRDefault="00284C32" w:rsidP="00A0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4C32" w:rsidRPr="003E0871" w:rsidRDefault="00284C32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32" w:rsidRPr="003E0871" w:rsidRDefault="00284C32" w:rsidP="00A0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</w:tcPr>
          <w:p w:rsidR="00284C32" w:rsidRPr="003E0871" w:rsidRDefault="00284C32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2135,0</w:t>
            </w:r>
          </w:p>
          <w:p w:rsidR="00284C32" w:rsidRPr="003E0871" w:rsidRDefault="00284C32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84C32" w:rsidRPr="003E0871" w:rsidRDefault="00284C32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C32" w:rsidRPr="003E0871" w:rsidRDefault="00284C32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13" w:type="dxa"/>
            <w:gridSpan w:val="2"/>
          </w:tcPr>
          <w:p w:rsidR="003E0871" w:rsidRPr="003E0871" w:rsidRDefault="003E0871" w:rsidP="003E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C32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284C32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E0871" w:rsidTr="00565919">
        <w:tblPrEx>
          <w:tblLook w:val="0000"/>
        </w:tblPrEx>
        <w:trPr>
          <w:trHeight w:val="4549"/>
        </w:trPr>
        <w:tc>
          <w:tcPr>
            <w:tcW w:w="849" w:type="dxa"/>
            <w:gridSpan w:val="2"/>
          </w:tcPr>
          <w:p w:rsidR="003E0871" w:rsidRPr="003E0871" w:rsidRDefault="003E0871" w:rsidP="003E087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9.3</w:t>
            </w:r>
          </w:p>
        </w:tc>
        <w:tc>
          <w:tcPr>
            <w:tcW w:w="1431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gridSpan w:val="2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9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3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gridSpan w:val="3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0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2135,0</w:t>
            </w:r>
          </w:p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13" w:type="dxa"/>
            <w:gridSpan w:val="2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65919" w:rsidTr="00565919">
        <w:tblPrEx>
          <w:tblLook w:val="0000"/>
        </w:tblPrEx>
        <w:trPr>
          <w:trHeight w:val="4549"/>
        </w:trPr>
        <w:tc>
          <w:tcPr>
            <w:tcW w:w="849" w:type="dxa"/>
            <w:gridSpan w:val="2"/>
          </w:tcPr>
          <w:p w:rsidR="00565919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31" w:type="dxa"/>
          </w:tcPr>
          <w:p w:rsidR="00565919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Шарафутдинов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Наиль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Файзрахманович</w:t>
            </w:r>
            <w:proofErr w:type="spellEnd"/>
          </w:p>
        </w:tc>
        <w:tc>
          <w:tcPr>
            <w:tcW w:w="1410" w:type="dxa"/>
            <w:gridSpan w:val="2"/>
          </w:tcPr>
          <w:p w:rsidR="003E0871" w:rsidRPr="003E0871" w:rsidRDefault="003E0871" w:rsidP="003E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 Совета сельского поселения Петровский сельсовет муниципального района </w:t>
            </w:r>
            <w:proofErr w:type="spellStart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Ишимбайский</w:t>
            </w:r>
            <w:proofErr w:type="spellEnd"/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  <w:p w:rsidR="00565919" w:rsidRPr="003E0871" w:rsidRDefault="00565919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565919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186158,96</w:t>
            </w:r>
          </w:p>
        </w:tc>
        <w:tc>
          <w:tcPr>
            <w:tcW w:w="1579" w:type="dxa"/>
          </w:tcPr>
          <w:p w:rsidR="003E0871" w:rsidRPr="003E0871" w:rsidRDefault="003E0871" w:rsidP="003E08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нежилое помещение - родильное отделение</w:t>
            </w:r>
          </w:p>
        </w:tc>
        <w:tc>
          <w:tcPr>
            <w:tcW w:w="972" w:type="dxa"/>
            <w:gridSpan w:val="3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2743,0</w:t>
            </w: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19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1026,3</w:t>
            </w:r>
          </w:p>
        </w:tc>
        <w:tc>
          <w:tcPr>
            <w:tcW w:w="1038" w:type="dxa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5919" w:rsidRPr="003E0871" w:rsidRDefault="003E0871" w:rsidP="003E08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14" w:type="dxa"/>
            <w:gridSpan w:val="3"/>
          </w:tcPr>
          <w:p w:rsidR="003E0871" w:rsidRPr="003E0871" w:rsidRDefault="003E0871" w:rsidP="003E08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E0871" w:rsidRPr="003E0871" w:rsidRDefault="003E0871" w:rsidP="003E08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САНГ ЙОНГ    </w:t>
            </w:r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8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, 2011 года выпуска</w:t>
            </w:r>
          </w:p>
          <w:p w:rsidR="00565919" w:rsidRPr="003E0871" w:rsidRDefault="00565919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</w:tcPr>
          <w:p w:rsidR="00565919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</w:tcPr>
          <w:p w:rsidR="00565919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3" w:type="dxa"/>
            <w:gridSpan w:val="2"/>
          </w:tcPr>
          <w:p w:rsidR="00565919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8" w:type="dxa"/>
          </w:tcPr>
          <w:p w:rsidR="00565919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E0871" w:rsidTr="00565919">
        <w:tblPrEx>
          <w:tblLook w:val="0000"/>
        </w:tblPrEx>
        <w:trPr>
          <w:trHeight w:val="4549"/>
        </w:trPr>
        <w:tc>
          <w:tcPr>
            <w:tcW w:w="849" w:type="dxa"/>
            <w:gridSpan w:val="2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10.1</w:t>
            </w:r>
          </w:p>
        </w:tc>
        <w:tc>
          <w:tcPr>
            <w:tcW w:w="1431" w:type="dxa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0" w:type="dxa"/>
            <w:gridSpan w:val="2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95542,42</w:t>
            </w:r>
            <w:r w:rsidRPr="003E08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579" w:type="dxa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2" w:type="dxa"/>
            <w:gridSpan w:val="3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4" w:type="dxa"/>
            <w:gridSpan w:val="3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0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нежилое помещение - родильное отделение</w:t>
            </w:r>
          </w:p>
        </w:tc>
        <w:tc>
          <w:tcPr>
            <w:tcW w:w="1200" w:type="dxa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2743,0</w:t>
            </w: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147,1</w:t>
            </w: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hAnsi="Times New Roman" w:cs="Times New Roman"/>
                <w:sz w:val="20"/>
                <w:szCs w:val="20"/>
              </w:rPr>
              <w:t>1026,3</w:t>
            </w:r>
          </w:p>
        </w:tc>
        <w:tc>
          <w:tcPr>
            <w:tcW w:w="1113" w:type="dxa"/>
            <w:gridSpan w:val="2"/>
          </w:tcPr>
          <w:p w:rsidR="003E0871" w:rsidRPr="003E0871" w:rsidRDefault="003E0871" w:rsidP="00A06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0871" w:rsidRPr="003E0871" w:rsidRDefault="003E0871" w:rsidP="00A066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28" w:type="dxa"/>
          </w:tcPr>
          <w:p w:rsidR="003E0871" w:rsidRPr="003E0871" w:rsidRDefault="003E0871" w:rsidP="0056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08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6D48E0" w:rsidRPr="007E516B" w:rsidRDefault="006D48E0" w:rsidP="002A788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D48E0" w:rsidRPr="007E516B" w:rsidSect="00A44C0D">
      <w:pgSz w:w="16838" w:h="11906" w:orient="landscape"/>
      <w:pgMar w:top="1259" w:right="539" w:bottom="851" w:left="53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85F1B"/>
    <w:multiLevelType w:val="hybridMultilevel"/>
    <w:tmpl w:val="0D5CC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02"/>
    <w:rsid w:val="00035A6D"/>
    <w:rsid w:val="0011769A"/>
    <w:rsid w:val="00136B15"/>
    <w:rsid w:val="00146E75"/>
    <w:rsid w:val="001510B1"/>
    <w:rsid w:val="001F1752"/>
    <w:rsid w:val="00202EE4"/>
    <w:rsid w:val="00277610"/>
    <w:rsid w:val="00284C32"/>
    <w:rsid w:val="002A7887"/>
    <w:rsid w:val="00314CFD"/>
    <w:rsid w:val="00326002"/>
    <w:rsid w:val="00332450"/>
    <w:rsid w:val="0037352D"/>
    <w:rsid w:val="00380358"/>
    <w:rsid w:val="003D1706"/>
    <w:rsid w:val="003E0871"/>
    <w:rsid w:val="00442641"/>
    <w:rsid w:val="0046272B"/>
    <w:rsid w:val="00494B78"/>
    <w:rsid w:val="004B2813"/>
    <w:rsid w:val="00520BAD"/>
    <w:rsid w:val="00540B03"/>
    <w:rsid w:val="005529D6"/>
    <w:rsid w:val="00565919"/>
    <w:rsid w:val="00567A75"/>
    <w:rsid w:val="005B6263"/>
    <w:rsid w:val="00644350"/>
    <w:rsid w:val="00680233"/>
    <w:rsid w:val="006A4DB1"/>
    <w:rsid w:val="006D48E0"/>
    <w:rsid w:val="007365FF"/>
    <w:rsid w:val="007A51E9"/>
    <w:rsid w:val="007D17AD"/>
    <w:rsid w:val="007D1E29"/>
    <w:rsid w:val="007E516B"/>
    <w:rsid w:val="008453B1"/>
    <w:rsid w:val="008844B0"/>
    <w:rsid w:val="008A2082"/>
    <w:rsid w:val="00916460"/>
    <w:rsid w:val="009A3CA7"/>
    <w:rsid w:val="00A14AD6"/>
    <w:rsid w:val="00A26A13"/>
    <w:rsid w:val="00A44C0D"/>
    <w:rsid w:val="00A84800"/>
    <w:rsid w:val="00AD37D5"/>
    <w:rsid w:val="00B5120C"/>
    <w:rsid w:val="00B75DA3"/>
    <w:rsid w:val="00BA4457"/>
    <w:rsid w:val="00BC1179"/>
    <w:rsid w:val="00C653DC"/>
    <w:rsid w:val="00C74CCA"/>
    <w:rsid w:val="00CD730F"/>
    <w:rsid w:val="00D91962"/>
    <w:rsid w:val="00DB4C4D"/>
    <w:rsid w:val="00DE18D3"/>
    <w:rsid w:val="00DE501F"/>
    <w:rsid w:val="00E0372C"/>
    <w:rsid w:val="00E913E6"/>
    <w:rsid w:val="00EB4FAA"/>
    <w:rsid w:val="00ED1A34"/>
    <w:rsid w:val="00ED76A7"/>
    <w:rsid w:val="00F06F01"/>
    <w:rsid w:val="00F43DEB"/>
    <w:rsid w:val="00F9638C"/>
    <w:rsid w:val="00FF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4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529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A14A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2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kvorchiha\Desktop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Петровский СС Ольга</cp:lastModifiedBy>
  <cp:revision>42</cp:revision>
  <dcterms:created xsi:type="dcterms:W3CDTF">2017-05-17T09:52:00Z</dcterms:created>
  <dcterms:modified xsi:type="dcterms:W3CDTF">2018-06-19T09:23:00Z</dcterms:modified>
</cp:coreProperties>
</file>